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491" w:rsidRPr="00691055" w:rsidRDefault="007419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45.15pt;margin-top:-11.1pt;width:390.75pt;height:726pt;z-index:251659264" fillcolor="white [3201]" strokecolor="#4bacc6 [3208]" strokeweight="5pt">
            <v:stroke linestyle="thickThin"/>
            <v:shadow color="#868686"/>
            <v:textbox>
              <w:txbxContent>
                <w:p w:rsidR="00741911" w:rsidRDefault="00741911"/>
                <w:p w:rsidR="00741911" w:rsidRDefault="00741911"/>
                <w:p w:rsidR="00B9716E" w:rsidRDefault="00B9716E"/>
                <w:p w:rsidR="00B9716E" w:rsidRDefault="00B9716E"/>
                <w:p w:rsidR="00741911" w:rsidRDefault="00741911">
                  <w:r>
                    <w:t>DENEYİM:</w:t>
                  </w:r>
                </w:p>
                <w:p w:rsidR="00F374E0" w:rsidRDefault="00DC6650">
                  <w:proofErr w:type="gramStart"/>
                  <w:r>
                    <w:t xml:space="preserve">2022  </w:t>
                  </w:r>
                  <w:r w:rsidR="00F374E0">
                    <w:t xml:space="preserve"> Karedeniz</w:t>
                  </w:r>
                  <w:proofErr w:type="gramEnd"/>
                  <w:r w:rsidR="00F374E0">
                    <w:t xml:space="preserve"> Ereğli</w:t>
                  </w:r>
                  <w:r>
                    <w:t xml:space="preserve"> Devlet Hastanesi(yoğun bakım) 20 iş günü –stajyer </w:t>
                  </w:r>
                </w:p>
                <w:p w:rsidR="00DC6650" w:rsidRDefault="00DC6650">
                  <w:r>
                    <w:t xml:space="preserve">            Karedeniz Ereğli Devlet Hastanesi (</w:t>
                  </w:r>
                  <w:proofErr w:type="gramStart"/>
                  <w:r>
                    <w:t>dahiliye</w:t>
                  </w:r>
                  <w:proofErr w:type="gramEnd"/>
                  <w:r>
                    <w:t xml:space="preserve"> servisi) 20 iş günü  –stajyer</w:t>
                  </w:r>
                </w:p>
                <w:p w:rsidR="00DC6650" w:rsidRDefault="00DC6650"/>
                <w:p w:rsidR="00DC6650" w:rsidRDefault="00DC6650">
                  <w:r>
                    <w:t>2022 -</w:t>
                  </w:r>
                  <w:proofErr w:type="gramStart"/>
                  <w:r>
                    <w:t>2023  Çanakkale</w:t>
                  </w:r>
                  <w:proofErr w:type="gramEnd"/>
                  <w:r>
                    <w:t xml:space="preserve"> O</w:t>
                  </w:r>
                  <w:r w:rsidR="00B9716E">
                    <w:t xml:space="preserve">n </w:t>
                  </w:r>
                  <w:r>
                    <w:t xml:space="preserve">Sekiz Mart Üniversitesi Hastanesi – stajyer </w:t>
                  </w:r>
                </w:p>
                <w:p w:rsidR="00DC6650" w:rsidRDefault="00DC6650"/>
                <w:p w:rsidR="00DC6650" w:rsidRDefault="00DC6650"/>
                <w:p w:rsidR="00DC6650" w:rsidRDefault="00DC6650">
                  <w:r>
                    <w:t>EĞİTİM:</w:t>
                  </w:r>
                </w:p>
                <w:p w:rsidR="00DC6650" w:rsidRDefault="00DC6650">
                  <w:r>
                    <w:t>2019-</w:t>
                  </w:r>
                  <w:proofErr w:type="gramStart"/>
                  <w:r>
                    <w:t xml:space="preserve">2023  </w:t>
                  </w:r>
                  <w:r w:rsidR="00B9716E">
                    <w:t>Çanakkale</w:t>
                  </w:r>
                  <w:proofErr w:type="gramEnd"/>
                  <w:r w:rsidR="00B9716E">
                    <w:t xml:space="preserve"> On </w:t>
                  </w:r>
                  <w:r>
                    <w:t>Sekiz Mart Üniversitesi Sağlık Bilimleri Fakültesi –hemşirelik      2.97/4.00</w:t>
                  </w:r>
                </w:p>
                <w:p w:rsidR="00DC6650" w:rsidRDefault="00B9716E">
                  <w:r>
                    <w:t xml:space="preserve">2015-2019  </w:t>
                  </w:r>
                  <w:proofErr w:type="gramStart"/>
                  <w:r>
                    <w:t>KDZ.Ereğli</w:t>
                  </w:r>
                  <w:proofErr w:type="gramEnd"/>
                  <w:r>
                    <w:t xml:space="preserve">  Borsa İstanbul Atatürk Anadolu Lisesi- 85.17/100</w:t>
                  </w:r>
                </w:p>
                <w:p w:rsidR="00B9716E" w:rsidRDefault="00B9716E"/>
                <w:p w:rsidR="00B9716E" w:rsidRDefault="00B9716E">
                  <w:r>
                    <w:t>YETENEK/YETKİNLİK:</w:t>
                  </w:r>
                </w:p>
                <w:p w:rsidR="00B9716E" w:rsidRDefault="00B9716E">
                  <w:r>
                    <w:t xml:space="preserve">Araştırma-Geliştirme </w:t>
                  </w:r>
                </w:p>
                <w:p w:rsidR="00B9716E" w:rsidRDefault="00B9716E"/>
                <w:p w:rsidR="00B9716E" w:rsidRDefault="00B9716E">
                  <w:r>
                    <w:t>İLGİ ALANLARI:</w:t>
                  </w:r>
                </w:p>
                <w:p w:rsidR="00D87A83" w:rsidRDefault="00D87A83">
                  <w:r>
                    <w:t>Resim yapmak</w:t>
                  </w:r>
                </w:p>
                <w:p w:rsidR="00D87A83" w:rsidRDefault="00D87A83">
                  <w:r>
                    <w:t>Kitap okumak</w:t>
                  </w:r>
                </w:p>
                <w:p w:rsidR="00B9716E" w:rsidRDefault="00B9716E"/>
                <w:p w:rsidR="00B9716E" w:rsidRDefault="00B9716E"/>
                <w:p w:rsidR="00B9716E" w:rsidRDefault="00B9716E"/>
                <w:p w:rsidR="00DC6650" w:rsidRDefault="00DC6650"/>
                <w:p w:rsidR="00DC6650" w:rsidRDefault="00DC6650"/>
                <w:p w:rsidR="00DC6650" w:rsidRDefault="00DC6650"/>
                <w:p w:rsidR="00741911" w:rsidRDefault="00741911"/>
              </w:txbxContent>
            </v:textbox>
          </v:shape>
        </w:pict>
      </w:r>
      <w:r w:rsidR="0069105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7" type="#_x0000_t202" style="position:absolute;margin-left:-73.85pt;margin-top:-5.85pt;width:205.5pt;height:708.75pt;z-index:25165824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691055" w:rsidRPr="00741911" w:rsidRDefault="006910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41911" w:rsidRDefault="00741911"/>
                <w:p w:rsidR="00741911" w:rsidRDefault="00741911"/>
                <w:p w:rsidR="00741911" w:rsidRDefault="00741911"/>
                <w:p w:rsidR="00741911" w:rsidRDefault="00741911"/>
                <w:p w:rsidR="00741911" w:rsidRDefault="00741911"/>
                <w:p w:rsidR="00741911" w:rsidRDefault="00741911"/>
                <w:p w:rsidR="00741911" w:rsidRDefault="00741911"/>
                <w:p w:rsidR="00741911" w:rsidRDefault="00741911"/>
                <w:p w:rsidR="00421CAF" w:rsidRDefault="00421CAF"/>
                <w:p w:rsidR="00421CAF" w:rsidRDefault="00421CAF"/>
                <w:p w:rsidR="00741911" w:rsidRDefault="00741911">
                  <w:pPr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741911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İlknur </w:t>
                  </w:r>
                  <w:proofErr w:type="spellStart"/>
                  <w:r w:rsidRPr="00741911">
                    <w:rPr>
                      <w:rFonts w:ascii="Times New Roman" w:hAnsi="Times New Roman" w:cs="Times New Roman"/>
                      <w:sz w:val="36"/>
                      <w:szCs w:val="36"/>
                    </w:rPr>
                    <w:t>Köhen</w:t>
                  </w:r>
                  <w:proofErr w:type="spellEnd"/>
                </w:p>
                <w:p w:rsidR="00741911" w:rsidRDefault="0074191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İletişim: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05393183301</w:t>
                  </w:r>
                  <w:proofErr w:type="gramEnd"/>
                </w:p>
                <w:p w:rsidR="00B9716E" w:rsidRDefault="0074191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4" w:history="1">
                    <w:r w:rsidRPr="00DF6DAD">
                      <w:rPr>
                        <w:rStyle w:val="Kpr"/>
                        <w:rFonts w:ascii="Times New Roman" w:hAnsi="Times New Roman" w:cs="Times New Roman"/>
                        <w:sz w:val="24"/>
                        <w:szCs w:val="24"/>
                      </w:rPr>
                      <w:t>İlknurkohen011@gmail.com</w:t>
                    </w:r>
                  </w:hyperlink>
                </w:p>
                <w:p w:rsidR="00B9716E" w:rsidRDefault="00B9716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41911" w:rsidRDefault="0074191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41911" w:rsidRDefault="0074191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Doğum tarihi: 02.12.2001</w:t>
                  </w:r>
                </w:p>
                <w:p w:rsidR="00741911" w:rsidRDefault="0074191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Medeni durum: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Bekar</w:t>
                  </w:r>
                  <w:proofErr w:type="gramEnd"/>
                </w:p>
                <w:p w:rsidR="00741911" w:rsidRDefault="0074191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41911" w:rsidRPr="00741911" w:rsidRDefault="0074191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41911" w:rsidRDefault="00741911">
                  <w:pPr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</w:p>
                <w:p w:rsidR="00741911" w:rsidRPr="00741911" w:rsidRDefault="0074191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41911" w:rsidRPr="00741911" w:rsidRDefault="0074191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41911" w:rsidRDefault="00741911"/>
              </w:txbxContent>
            </v:textbox>
          </v:shape>
        </w:pict>
      </w:r>
    </w:p>
    <w:sectPr w:rsidR="00340491" w:rsidRPr="00691055" w:rsidSect="00340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691055"/>
    <w:rsid w:val="00045262"/>
    <w:rsid w:val="000C13B3"/>
    <w:rsid w:val="001129F6"/>
    <w:rsid w:val="00307F5A"/>
    <w:rsid w:val="00340491"/>
    <w:rsid w:val="00421CAF"/>
    <w:rsid w:val="00691055"/>
    <w:rsid w:val="00741911"/>
    <w:rsid w:val="00B9716E"/>
    <w:rsid w:val="00D87A83"/>
    <w:rsid w:val="00DC6650"/>
    <w:rsid w:val="00F37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4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419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&#304;lknurkohen011@gmail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2024-06-27T20:38:00Z</dcterms:created>
  <dcterms:modified xsi:type="dcterms:W3CDTF">2024-06-27T20:38:00Z</dcterms:modified>
</cp:coreProperties>
</file>